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BB51A" w14:textId="2637A8E6" w:rsidR="00110631" w:rsidRPr="00E443EB" w:rsidRDefault="003A54E6" w:rsidP="00E26D71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8240" behindDoc="1" locked="0" layoutInCell="1" allowOverlap="1" wp14:anchorId="7ED44BC9" wp14:editId="0241E95C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BB0"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5098D" wp14:editId="376E8A73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C04E2" w14:textId="3CAB38D5" w:rsidR="00E26D71" w:rsidRDefault="00E26D71" w:rsidP="00E26D71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D5098D" id="Rectangle : coins arrondis 13" o:spid="_x0000_s1026" style="position:absolute;margin-left:432.3pt;margin-top:20.35pt;width:114.05pt;height:2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" fillcolor="white [3201]" strokecolor="#70ad47 [3209]" strokeweight="1pt">
                <v:stroke joinstyle="miter"/>
                <v:textbox>
                  <w:txbxContent>
                    <w:p w14:paraId="6F1C04E2" w14:textId="3CAB38D5" w:rsidR="00E26D71" w:rsidRDefault="00E26D71" w:rsidP="00E26D71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 w:rsidR="005926CC"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5D819C" wp14:editId="7EA0825D">
                <wp:simplePos x="0" y="0"/>
                <wp:positionH relativeFrom="page">
                  <wp:align>left</wp:align>
                </wp:positionH>
                <wp:positionV relativeFrom="paragraph">
                  <wp:posOffset>1071349</wp:posOffset>
                </wp:positionV>
                <wp:extent cx="535106" cy="550811"/>
                <wp:effectExtent l="19050" t="38100" r="36830" b="40005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106" cy="55081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E825A" w14:textId="0B38671E" w:rsidR="005926CC" w:rsidRDefault="005926CC" w:rsidP="005926CC">
                            <w:pPr>
                              <w:jc w:val="center"/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D819C" id="Étoile : 5 branches 11" o:spid="_x0000_s1027" style="position:absolute;margin-left:0;margin-top:84.35pt;width:42.15pt;height:43.3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35106,5508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" adj="-11796480,,5400" path="m1,210391r204392,1l267553,r63160,210392l535105,210391,369747,340418r63162,210392l267553,420779,102197,550810,165359,340418,1,210391xe" fillcolor="#4472c4 [3204]" strokecolor="#1f3763 [1604]" strokeweight="1pt">
                <v:stroke joinstyle="miter"/>
                <v:formulas/>
                <v:path arrowok="t" o:connecttype="custom" o:connectlocs="1,210391;204393,210392;267553,0;330713,210392;535105,210391;369747,340418;432909,550810;267553,420779;102197,550810;165359,340418;1,210391" o:connectangles="0,0,0,0,0,0,0,0,0,0,0" textboxrect="0,0,535106,550811"/>
                <v:textbox>
                  <w:txbxContent>
                    <w:p w14:paraId="4DBE825A" w14:textId="0B38671E" w:rsidR="005926CC" w:rsidRDefault="005926CC" w:rsidP="005926CC">
                      <w:pPr>
                        <w:jc w:val="center"/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 w:rsidR="00E4449A">
        <w:rPr>
          <w:rFonts w:ascii="Segoe Print" w:hAnsi="Segoe Print"/>
        </w:rPr>
        <w:t xml:space="preserve">       </w:t>
      </w:r>
      <w:r w:rsidR="00110631" w:rsidRPr="00E26D71">
        <w:rPr>
          <w:rFonts w:ascii="Segoe Print" w:hAnsi="Segoe Print"/>
          <w:b/>
          <w:bCs/>
        </w:rPr>
        <w:t xml:space="preserve"> </w:t>
      </w:r>
      <w:r w:rsidR="00E4449A" w:rsidRPr="00E443EB">
        <w:rPr>
          <w:rFonts w:ascii="Segoe Print" w:hAnsi="Segoe Print"/>
          <w:b/>
          <w:bCs/>
          <w:sz w:val="24"/>
          <w:szCs w:val="24"/>
        </w:rPr>
        <w:t>V</w:t>
      </w:r>
      <w:r w:rsidR="00110631" w:rsidRPr="00E443EB">
        <w:rPr>
          <w:rFonts w:ascii="Segoe Print" w:hAnsi="Segoe Print"/>
          <w:b/>
          <w:bCs/>
          <w:sz w:val="24"/>
          <w:szCs w:val="24"/>
        </w:rPr>
        <w:t xml:space="preserve">oici le premier livre de la sélection, complète les informations de cette </w:t>
      </w:r>
      <w:r w:rsidR="00614E16">
        <w:rPr>
          <w:rFonts w:ascii="Segoe Print" w:hAnsi="Segoe Print"/>
          <w:b/>
          <w:bCs/>
          <w:sz w:val="24"/>
          <w:szCs w:val="24"/>
        </w:rPr>
        <w:t xml:space="preserve">      première </w:t>
      </w:r>
      <w:r w:rsidR="00110631"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 w:rsidR="00D67BB0">
        <w:rPr>
          <w:rFonts w:ascii="Segoe Print" w:hAnsi="Segoe Print"/>
          <w:b/>
          <w:bCs/>
          <w:sz w:val="24"/>
          <w:szCs w:val="24"/>
        </w:rPr>
        <w:t xml:space="preserve"> </w:t>
      </w:r>
      <w:r w:rsidR="00E26D71" w:rsidRPr="00E443EB">
        <w:rPr>
          <w:rFonts w:ascii="Segoe Print" w:hAnsi="Segoe Print"/>
          <w:b/>
          <w:bCs/>
          <w:sz w:val="24"/>
          <w:szCs w:val="24"/>
        </w:rPr>
        <w:t xml:space="preserve">10 </w:t>
      </w:r>
      <w:r w:rsidR="00110631" w:rsidRPr="00E443EB">
        <w:rPr>
          <w:rFonts w:ascii="Segoe Print" w:hAnsi="Segoe Print"/>
          <w:b/>
          <w:bCs/>
          <w:sz w:val="24"/>
          <w:szCs w:val="24"/>
        </w:rPr>
        <w:t>points !</w:t>
      </w:r>
      <w:r w:rsidR="00E26D71" w:rsidRPr="00E443EB">
        <w:rPr>
          <w:rFonts w:ascii="Segoe Print" w:hAnsi="Segoe Print"/>
          <w:b/>
          <w:bCs/>
          <w:sz w:val="24"/>
          <w:szCs w:val="24"/>
        </w:rPr>
        <w:t xml:space="preserve">                                                    </w:t>
      </w:r>
    </w:p>
    <w:p w14:paraId="62FCD1DA" w14:textId="1BA1BD36" w:rsidR="00110631" w:rsidRPr="005926CC" w:rsidRDefault="009F5D27">
      <w:pPr>
        <w:rPr>
          <w:rFonts w:ascii="Comic Sans MS" w:hAnsi="Comic Sans MS"/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9FC7B" wp14:editId="792FA10D">
                <wp:simplePos x="0" y="0"/>
                <wp:positionH relativeFrom="column">
                  <wp:posOffset>1705555</wp:posOffset>
                </wp:positionH>
                <wp:positionV relativeFrom="paragraph">
                  <wp:posOffset>257092</wp:posOffset>
                </wp:positionV>
                <wp:extent cx="4285753" cy="1264258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753" cy="1264258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DF5AD" w14:textId="0D84AB16" w:rsidR="00E4449A" w:rsidRDefault="00E4449A" w:rsidP="00E4449A">
                            <w:r>
                              <w:t>Nom de l’auteur : ……………………………………………</w:t>
                            </w:r>
                            <w:r w:rsidR="009F5D27">
                              <w:t>…………………………………….</w:t>
                            </w:r>
                          </w:p>
                          <w:p w14:paraId="6A09861B" w14:textId="3342636A" w:rsidR="00E4449A" w:rsidRDefault="00E4449A" w:rsidP="00E4449A">
                            <w:r>
                              <w:t>Nom de l’illustrateur : ………………………………………</w:t>
                            </w:r>
                            <w:r w:rsidR="009F5D27">
                              <w:t>…………………………………..</w:t>
                            </w:r>
                          </w:p>
                          <w:p w14:paraId="0D3FA80C" w14:textId="0DCD8B91" w:rsidR="00E4449A" w:rsidRDefault="00E4449A" w:rsidP="00E4449A">
                            <w:r>
                              <w:t>Editeur : ……………………………………………………………………</w:t>
                            </w:r>
                            <w:r w:rsidR="009F5D27">
                              <w:t>………………………….</w:t>
                            </w:r>
                          </w:p>
                          <w:p w14:paraId="5359C720" w14:textId="5FD82C98" w:rsidR="00E4449A" w:rsidRDefault="00E4449A" w:rsidP="00E4449A">
                            <w:r>
                              <w:t>TITRE DU LIVRE : …………………………………………………………………………</w:t>
                            </w:r>
                            <w:r w:rsidR="009F5D27">
                              <w:t>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9FC7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8" type="#_x0000_t61" style="position:absolute;margin-left:134.3pt;margin-top:20.25pt;width:337.45pt;height:9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" adj="6300,24300" fillcolor="white [3201]" strokecolor="#70ad47 [3209]" strokeweight="1pt">
                <v:textbox>
                  <w:txbxContent>
                    <w:p w14:paraId="410DF5AD" w14:textId="0D84AB16" w:rsidR="00E4449A" w:rsidRDefault="00E4449A" w:rsidP="00E4449A">
                      <w:r>
                        <w:t>Nom de l’auteur : ……………………………………………</w:t>
                      </w:r>
                      <w:r w:rsidR="009F5D27">
                        <w:t>…………………………………….</w:t>
                      </w:r>
                    </w:p>
                    <w:p w14:paraId="6A09861B" w14:textId="3342636A" w:rsidR="00E4449A" w:rsidRDefault="00E4449A" w:rsidP="00E4449A">
                      <w:r>
                        <w:t>Nom de l’illustrateur : ………………………………………</w:t>
                      </w:r>
                      <w:r w:rsidR="009F5D27">
                        <w:t>…………………………………..</w:t>
                      </w:r>
                    </w:p>
                    <w:p w14:paraId="0D3FA80C" w14:textId="0DCD8B91" w:rsidR="00E4449A" w:rsidRDefault="00E4449A" w:rsidP="00E4449A">
                      <w:r>
                        <w:t>Editeur : ……………………………………………………………………</w:t>
                      </w:r>
                      <w:r w:rsidR="009F5D27">
                        <w:t>………………………….</w:t>
                      </w:r>
                    </w:p>
                    <w:p w14:paraId="5359C720" w14:textId="5FD82C98" w:rsidR="00E4449A" w:rsidRDefault="00E4449A" w:rsidP="00E4449A">
                      <w:r>
                        <w:t>TITRE DU LIVRE : …………………………………………………………………………</w:t>
                      </w:r>
                      <w:r w:rsidR="009F5D27"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  <w:r w:rsidR="005926CC">
        <w:t xml:space="preserve">      </w:t>
      </w:r>
      <w:r w:rsidR="00E4449A" w:rsidRPr="005926CC">
        <w:rPr>
          <w:rFonts w:ascii="Comic Sans MS" w:hAnsi="Comic Sans MS"/>
          <w:b/>
          <w:bCs/>
          <w:u w:val="single"/>
        </w:rPr>
        <w:t>Voici la première</w:t>
      </w:r>
      <w:r w:rsidR="00F35F51">
        <w:rPr>
          <w:rFonts w:ascii="Comic Sans MS" w:hAnsi="Comic Sans MS"/>
          <w:b/>
          <w:bCs/>
          <w:u w:val="single"/>
        </w:rPr>
        <w:t xml:space="preserve"> </w:t>
      </w:r>
      <w:r w:rsidR="00E4449A"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p w14:paraId="0E94E1BB" w14:textId="606B9E38" w:rsidR="00110631" w:rsidRDefault="00E443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E09DE" wp14:editId="013E448B">
                <wp:simplePos x="0" y="0"/>
                <wp:positionH relativeFrom="page">
                  <wp:align>right</wp:align>
                </wp:positionH>
                <wp:positionV relativeFrom="paragraph">
                  <wp:posOffset>1280795</wp:posOffset>
                </wp:positionV>
                <wp:extent cx="5581401" cy="1510748"/>
                <wp:effectExtent l="0" t="0" r="19685" b="13335"/>
                <wp:wrapNone/>
                <wp:docPr id="10" name="Double vagu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401" cy="1510748"/>
                        </a:xfrm>
                        <a:prstGeom prst="doubleWave">
                          <a:avLst>
                            <a:gd name="adj1" fmla="val 6250"/>
                            <a:gd name="adj2" fmla="val 1"/>
                          </a:avLst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06461" w14:textId="65997160" w:rsidR="005926CC" w:rsidRPr="003241C4" w:rsidRDefault="00E4449A" w:rsidP="003241C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5926CC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</w:t>
                            </w:r>
                            <w:r w:rsidR="005926CC" w:rsidRPr="005926CC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savoir !</w:t>
                            </w:r>
                            <w:r w:rsidR="003241C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        </w:t>
                            </w:r>
                            <w:r w:rsidR="005926CC" w:rsidRPr="005926CC">
                              <w:rPr>
                                <w:rFonts w:ascii="Comic Sans MS" w:hAnsi="Comic Sans MS"/>
                              </w:rPr>
                              <w:t>L’auteur est la personne qui écrit le livre.</w:t>
                            </w:r>
                          </w:p>
                          <w:p w14:paraId="5CD473F7" w14:textId="6B722261" w:rsidR="005926CC" w:rsidRPr="005926CC" w:rsidRDefault="005926CC" w:rsidP="003241C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926CC">
                              <w:rPr>
                                <w:rFonts w:ascii="Comic Sans MS" w:hAnsi="Comic Sans MS"/>
                              </w:rPr>
                              <w:t>L’illustrateur (ou illustratrice) est la personne qui réalise les dessins qui illustrent l’histoire.</w:t>
                            </w:r>
                          </w:p>
                          <w:p w14:paraId="149DDA14" w14:textId="057CE125" w:rsidR="005926CC" w:rsidRPr="005926CC" w:rsidRDefault="005926CC" w:rsidP="00E4449A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5926CC">
                              <w:rPr>
                                <w:rFonts w:ascii="Comic Sans MS" w:hAnsi="Comic Sans MS"/>
                              </w:rPr>
                              <w:t>L’éditeur (ou éditrice) est la personne qui réalise le livre et organise sa vente.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E09DE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vague 10" o:spid="_x0000_s1029" type="#_x0000_t188" style="position:absolute;margin-left:388.3pt;margin-top:100.85pt;width:439.5pt;height:118.9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" adj="1350" fillcolor="#00b050" strokecolor="#1f3763 [1604]" strokeweight="1pt">
                <v:textbox>
                  <w:txbxContent>
                    <w:p w14:paraId="4BE06461" w14:textId="65997160" w:rsidR="005926CC" w:rsidRPr="003241C4" w:rsidRDefault="00E4449A" w:rsidP="003241C4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5926CC">
                        <w:rPr>
                          <w:rFonts w:ascii="Comic Sans MS" w:hAnsi="Comic Sans MS"/>
                          <w:b/>
                          <w:bCs/>
                        </w:rPr>
                        <w:t>A</w:t>
                      </w:r>
                      <w:r w:rsidR="005926CC" w:rsidRPr="005926CC">
                        <w:rPr>
                          <w:rFonts w:ascii="Comic Sans MS" w:hAnsi="Comic Sans MS"/>
                          <w:b/>
                          <w:bCs/>
                        </w:rPr>
                        <w:t xml:space="preserve"> savoir !</w:t>
                      </w:r>
                      <w:r w:rsidR="003241C4">
                        <w:rPr>
                          <w:rFonts w:ascii="Comic Sans MS" w:hAnsi="Comic Sans MS"/>
                          <w:b/>
                          <w:bCs/>
                        </w:rPr>
                        <w:t xml:space="preserve">         </w:t>
                      </w:r>
                      <w:r w:rsidR="005926CC" w:rsidRPr="005926CC">
                        <w:rPr>
                          <w:rFonts w:ascii="Comic Sans MS" w:hAnsi="Comic Sans MS"/>
                        </w:rPr>
                        <w:t>L’auteur est la personne qui écrit le livre.</w:t>
                      </w:r>
                    </w:p>
                    <w:p w14:paraId="5CD473F7" w14:textId="6B722261" w:rsidR="005926CC" w:rsidRPr="005926CC" w:rsidRDefault="005926CC" w:rsidP="003241C4">
                      <w:pPr>
                        <w:rPr>
                          <w:rFonts w:ascii="Comic Sans MS" w:hAnsi="Comic Sans MS"/>
                        </w:rPr>
                      </w:pPr>
                      <w:r w:rsidRPr="005926CC">
                        <w:rPr>
                          <w:rFonts w:ascii="Comic Sans MS" w:hAnsi="Comic Sans MS"/>
                        </w:rPr>
                        <w:t>L’illustrateur (ou illustratrice) est la personne qui réalise les dessins qui illustrent l’histoire.</w:t>
                      </w:r>
                    </w:p>
                    <w:p w14:paraId="149DDA14" w14:textId="057CE125" w:rsidR="005926CC" w:rsidRPr="005926CC" w:rsidRDefault="005926CC" w:rsidP="00E4449A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5926CC">
                        <w:rPr>
                          <w:rFonts w:ascii="Comic Sans MS" w:hAnsi="Comic Sans MS"/>
                        </w:rPr>
                        <w:t>L’éditeur (ou éditrice) est la personne qui réalise le livre et organise sa vente.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449A">
        <w:rPr>
          <w:noProof/>
        </w:rPr>
        <w:drawing>
          <wp:inline distT="0" distB="0" distL="0" distR="0" wp14:anchorId="0CBDDD00" wp14:editId="6AD41367">
            <wp:extent cx="1504009" cy="2257425"/>
            <wp:effectExtent l="0" t="0" r="127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234" cy="229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49A">
        <w:t xml:space="preserve">   </w:t>
      </w:r>
    </w:p>
    <w:p w14:paraId="31682BC3" w14:textId="5C670AD9" w:rsidR="005926CC" w:rsidRDefault="009F5D27"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1ED807" wp14:editId="7BEA056E">
                <wp:simplePos x="0" y="0"/>
                <wp:positionH relativeFrom="page">
                  <wp:posOffset>34953</wp:posOffset>
                </wp:positionH>
                <wp:positionV relativeFrom="paragraph">
                  <wp:posOffset>322442</wp:posOffset>
                </wp:positionV>
                <wp:extent cx="577297" cy="621858"/>
                <wp:effectExtent l="19050" t="38100" r="32385" b="45085"/>
                <wp:wrapNone/>
                <wp:docPr id="12" name="Étoile : 5 branch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97" cy="621858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17AC6B" w14:textId="2A48A7E5" w:rsidR="00F35F51" w:rsidRPr="00D67BB0" w:rsidRDefault="00F35F51" w:rsidP="00C02A17">
                            <w:pPr>
                              <w:rPr>
                                <w:color w:val="FFFFFF" w:themeColor="background1"/>
                              </w:rPr>
                            </w:pPr>
                            <w:bookmarkStart w:id="8" w:name="_Hlk67225314"/>
                            <w:r w:rsidRPr="00D67BB0">
                              <w:rPr>
                                <w:color w:val="FFFFFF" w:themeColor="background1"/>
                              </w:rPr>
                              <w:t>2</w:t>
                            </w:r>
                            <w:bookmarkEnd w:id="8"/>
                            <w:r w:rsidRPr="00D67BB0">
                              <w:rPr>
                                <w:color w:val="FFFFFF" w:themeColor="background1"/>
                              </w:rPr>
                              <w:t>3j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ED807" id="Étoile : 5 branches 12" o:spid="_x0000_s1030" style="position:absolute;margin-left:2.75pt;margin-top:25.4pt;width:45.45pt;height:48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77297,62185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" adj="-11796480,,5400" path="m1,237528r220508,2l288649,r68139,237530l577296,237528,398900,384328r68143,237528l288649,475054,110254,621856,178397,384328,1,237528xe" fillcolor="#4472c4" strokecolor="#2f528f" strokeweight="1pt">
                <v:stroke joinstyle="miter"/>
                <v:formulas/>
                <v:path arrowok="t" o:connecttype="custom" o:connectlocs="1,237528;220509,237530;288649,0;356788,237530;577296,237528;398900,384328;467043,621856;288649,475054;110254,621856;178397,384328;1,237528" o:connectangles="0,0,0,0,0,0,0,0,0,0,0" textboxrect="0,0,577297,621858"/>
                <v:textbox>
                  <w:txbxContent>
                    <w:p w14:paraId="4B17AC6B" w14:textId="2A48A7E5" w:rsidR="00F35F51" w:rsidRPr="00D67BB0" w:rsidRDefault="00F35F51" w:rsidP="00C02A17">
                      <w:pPr>
                        <w:rPr>
                          <w:color w:val="FFFFFF" w:themeColor="background1"/>
                        </w:rPr>
                      </w:pPr>
                      <w:bookmarkStart w:id="9" w:name="_Hlk67225314"/>
                      <w:r w:rsidRPr="00D67BB0">
                        <w:rPr>
                          <w:color w:val="FFFFFF" w:themeColor="background1"/>
                        </w:rPr>
                        <w:t>2</w:t>
                      </w:r>
                      <w:bookmarkEnd w:id="9"/>
                      <w:r w:rsidRPr="00D67BB0">
                        <w:rPr>
                          <w:color w:val="FFFFFF" w:themeColor="background1"/>
                        </w:rPr>
                        <w:t>3j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0631">
        <w:t xml:space="preserve">                                    </w:t>
      </w:r>
    </w:p>
    <w:p w14:paraId="72E39727" w14:textId="5855533C" w:rsidR="005926CC" w:rsidRDefault="005926CC"/>
    <w:p w14:paraId="0A1AE976" w14:textId="35713E17" w:rsidR="00F35F51" w:rsidRPr="00D67BB0" w:rsidRDefault="00110631">
      <w:r>
        <w:t xml:space="preserve">      </w:t>
      </w:r>
      <w:r w:rsidR="00F35F51" w:rsidRPr="003241C4">
        <w:rPr>
          <w:rFonts w:ascii="Comic Sans MS" w:hAnsi="Comic Sans MS"/>
          <w:u w:val="single"/>
        </w:rPr>
        <w:t>Remet</w:t>
      </w:r>
      <w:r w:rsidR="002669FF">
        <w:rPr>
          <w:rFonts w:ascii="Comic Sans MS" w:hAnsi="Comic Sans MS"/>
          <w:u w:val="single"/>
        </w:rPr>
        <w:t>s</w:t>
      </w:r>
      <w:r w:rsidR="00F35F51" w:rsidRPr="003241C4">
        <w:rPr>
          <w:rFonts w:ascii="Comic Sans MS" w:hAnsi="Comic Sans MS"/>
          <w:u w:val="single"/>
        </w:rPr>
        <w:t xml:space="preserve"> les étiquettes dans l’ordre pour décrire le personnage de l’illustration</w:t>
      </w:r>
      <w:r w:rsidR="00F35F51" w:rsidRPr="004C2760">
        <w:rPr>
          <w:rFonts w:ascii="Comic Sans MS" w:hAnsi="Comic Sans MS"/>
        </w:rPr>
        <w:t> :</w:t>
      </w:r>
    </w:p>
    <w:p w14:paraId="591A6A14" w14:textId="35A212FD" w:rsidR="00F35F51" w:rsidRPr="004C2760" w:rsidRDefault="00F35F51">
      <w:pPr>
        <w:rPr>
          <w:rFonts w:ascii="Comic Sans MS" w:hAnsi="Comic Sans MS"/>
        </w:rPr>
      </w:pPr>
      <w:r w:rsidRPr="004C2760">
        <w:rPr>
          <w:rFonts w:ascii="Comic Sans MS" w:hAnsi="Comic Sans MS"/>
          <w:bdr w:val="single" w:sz="4" w:space="0" w:color="auto"/>
        </w:rPr>
        <w:t>porte</w:t>
      </w:r>
      <w:r w:rsidRPr="004C2760">
        <w:rPr>
          <w:rFonts w:ascii="Comic Sans MS" w:hAnsi="Comic Sans MS"/>
        </w:rPr>
        <w:t xml:space="preserve">  </w:t>
      </w:r>
      <w:r w:rsidRPr="004C2760">
        <w:rPr>
          <w:rFonts w:ascii="Comic Sans MS" w:hAnsi="Comic Sans MS"/>
          <w:bdr w:val="single" w:sz="4" w:space="0" w:color="auto"/>
        </w:rPr>
        <w:t>baskets.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>garçon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>des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>t-shirt</w:t>
      </w:r>
      <w:r w:rsidRPr="004C2760">
        <w:rPr>
          <w:rFonts w:ascii="Comic Sans MS" w:hAnsi="Comic Sans MS"/>
        </w:rPr>
        <w:t xml:space="preserve"> </w:t>
      </w:r>
      <w:r w:rsidR="00890463"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  <w:bdr w:val="single" w:sz="4" w:space="0" w:color="auto"/>
        </w:rPr>
        <w:t xml:space="preserve"> , </w:t>
      </w:r>
      <w:r w:rsidR="00890463"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  <w:bdr w:val="single" w:sz="4" w:space="0" w:color="auto"/>
        </w:rPr>
        <w:t xml:space="preserve">et 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 xml:space="preserve">des 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 xml:space="preserve">Le </w:t>
      </w:r>
      <w:r w:rsidRPr="004C2760">
        <w:rPr>
          <w:rFonts w:ascii="Comic Sans MS" w:hAnsi="Comic Sans MS"/>
        </w:rPr>
        <w:t xml:space="preserve"> </w:t>
      </w:r>
      <w:r w:rsidR="00890463"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  <w:bdr w:val="single" w:sz="4" w:space="0" w:color="auto"/>
        </w:rPr>
        <w:t>short</w:t>
      </w:r>
      <w:r w:rsidRPr="004C2760">
        <w:rPr>
          <w:rFonts w:ascii="Comic Sans MS" w:hAnsi="Comic Sans MS"/>
        </w:rPr>
        <w:t xml:space="preserve">   </w:t>
      </w:r>
      <w:r w:rsidRPr="004C2760">
        <w:rPr>
          <w:rFonts w:ascii="Comic Sans MS" w:hAnsi="Comic Sans MS"/>
          <w:bdr w:val="single" w:sz="4" w:space="0" w:color="auto"/>
        </w:rPr>
        <w:t>garçon</w:t>
      </w:r>
      <w:r w:rsidR="00890463"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  <w:bdr w:val="single" w:sz="4" w:space="0" w:color="auto"/>
        </w:rPr>
        <w:t>lunettes</w:t>
      </w:r>
      <w:r w:rsidRPr="004C2760">
        <w:rPr>
          <w:rFonts w:ascii="Comic Sans MS" w:hAnsi="Comic Sans MS"/>
        </w:rPr>
        <w:t xml:space="preserve"> </w:t>
      </w:r>
      <w:r w:rsidR="00890463"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Pr="004C2760">
        <w:rPr>
          <w:rFonts w:ascii="Comic Sans MS" w:hAnsi="Comic Sans MS"/>
          <w:bdr w:val="single" w:sz="4" w:space="0" w:color="auto"/>
        </w:rPr>
        <w:t>des</w:t>
      </w:r>
      <w:r w:rsidR="00890463" w:rsidRPr="004C2760">
        <w:rPr>
          <w:rFonts w:ascii="Comic Sans MS" w:hAnsi="Comic Sans MS"/>
          <w:bdr w:val="single" w:sz="4" w:space="0" w:color="auto"/>
        </w:rPr>
        <w:t xml:space="preserve"> </w:t>
      </w:r>
      <w:r w:rsidRPr="004C2760">
        <w:rPr>
          <w:rFonts w:ascii="Comic Sans MS" w:hAnsi="Comic Sans MS"/>
        </w:rPr>
        <w:t xml:space="preserve"> </w:t>
      </w:r>
      <w:r w:rsidR="00890463" w:rsidRPr="004C2760">
        <w:rPr>
          <w:rFonts w:ascii="Comic Sans MS" w:hAnsi="Comic Sans MS"/>
        </w:rPr>
        <w:t xml:space="preserve"> </w:t>
      </w:r>
      <w:r w:rsidR="00890463" w:rsidRPr="004C2760">
        <w:rPr>
          <w:rFonts w:ascii="Comic Sans MS" w:hAnsi="Comic Sans MS"/>
          <w:bdr w:val="single" w:sz="4" w:space="0" w:color="auto"/>
        </w:rPr>
        <w:t>long</w:t>
      </w:r>
      <w:r w:rsidR="00890463" w:rsidRPr="004C2760">
        <w:rPr>
          <w:rFonts w:ascii="Comic Sans MS" w:hAnsi="Comic Sans MS"/>
        </w:rPr>
        <w:t xml:space="preserve">  </w:t>
      </w:r>
      <w:r w:rsidR="00890463" w:rsidRPr="00C02A17">
        <w:rPr>
          <w:rFonts w:ascii="Comic Sans MS" w:hAnsi="Comic Sans MS"/>
          <w:bdr w:val="single" w:sz="4" w:space="0" w:color="auto"/>
        </w:rPr>
        <w:t>un</w:t>
      </w:r>
      <w:r w:rsidR="00C02A17" w:rsidRPr="00C02A17">
        <w:rPr>
          <w:rFonts w:ascii="Comic Sans MS" w:hAnsi="Comic Sans MS"/>
        </w:rPr>
        <w:t xml:space="preserve"> </w:t>
      </w:r>
      <w:r w:rsidR="00C02A17" w:rsidRPr="00C02A17">
        <w:rPr>
          <w:rFonts w:ascii="Comic Sans MS" w:hAnsi="Comic Sans MS"/>
          <w:bdr w:val="single" w:sz="4" w:space="0" w:color="auto"/>
        </w:rPr>
        <w:t xml:space="preserve"> </w:t>
      </w:r>
      <w:r w:rsidR="00C02A17">
        <w:rPr>
          <w:rFonts w:ascii="Comic Sans MS" w:hAnsi="Comic Sans MS"/>
          <w:bdr w:val="single" w:sz="4" w:space="0" w:color="auto"/>
        </w:rPr>
        <w:t xml:space="preserve">,  </w:t>
      </w:r>
      <w:r w:rsidR="00C02A17">
        <w:rPr>
          <w:rFonts w:ascii="Comic Sans MS" w:hAnsi="Comic Sans MS"/>
        </w:rPr>
        <w:t xml:space="preserve"> </w:t>
      </w:r>
    </w:p>
    <w:p w14:paraId="3C596C4C" w14:textId="69DE1FF0" w:rsidR="00110631" w:rsidRDefault="004C2760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34C3C" wp14:editId="1342381A">
                <wp:simplePos x="0" y="0"/>
                <wp:positionH relativeFrom="margin">
                  <wp:align>left</wp:align>
                </wp:positionH>
                <wp:positionV relativeFrom="paragraph">
                  <wp:posOffset>182162</wp:posOffset>
                </wp:positionV>
                <wp:extent cx="6994525" cy="564543"/>
                <wp:effectExtent l="19050" t="0" r="34925" b="26035"/>
                <wp:wrapNone/>
                <wp:docPr id="14" name="Vagu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4525" cy="564543"/>
                        </a:xfrm>
                        <a:prstGeom prst="wave">
                          <a:avLst>
                            <a:gd name="adj1" fmla="val 12500"/>
                            <a:gd name="adj2" fmla="val -219"/>
                          </a:avLst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AF366" w14:textId="2BFAD148" w:rsidR="004C2760" w:rsidRDefault="004C2760" w:rsidP="00C02A17">
                            <w:pPr>
                              <w:jc w:val="center"/>
                            </w:pPr>
                            <w:r>
                              <w:t>La phrase commence par une majuscule et se termine par un point.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B34C3C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14" o:spid="_x0000_s1031" type="#_x0000_t64" style="position:absolute;margin-left:0;margin-top:14.35pt;width:550.75pt;height:44.4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" adj="2700,10753" fillcolor="#00b050" strokecolor="#1f3763 [1604]" strokeweight="1pt">
                <v:stroke joinstyle="miter"/>
                <v:textbox>
                  <w:txbxContent>
                    <w:p w14:paraId="16FAF366" w14:textId="2BFAD148" w:rsidR="004C2760" w:rsidRDefault="004C2760" w:rsidP="00C02A17">
                      <w:pPr>
                        <w:jc w:val="center"/>
                      </w:pPr>
                      <w:r>
                        <w:t>La phrase commence par une majuscule et se termine par un point.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0631" w:rsidRPr="00110631">
        <w:rPr>
          <w:b/>
          <w:bCs/>
        </w:rPr>
        <w:t xml:space="preserve"> </w:t>
      </w: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…………………………………………………………………………………………………………………………………………………………………………..</w:t>
      </w:r>
    </w:p>
    <w:p w14:paraId="0A2AE523" w14:textId="694C1228" w:rsidR="004C2760" w:rsidRDefault="004C2760"/>
    <w:p w14:paraId="019A0714" w14:textId="77777777" w:rsidR="00D67BB0" w:rsidRDefault="00C02A17"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D9899C8" wp14:editId="629B4E05">
                <wp:simplePos x="0" y="0"/>
                <wp:positionH relativeFrom="page">
                  <wp:posOffset>38100</wp:posOffset>
                </wp:positionH>
                <wp:positionV relativeFrom="paragraph">
                  <wp:posOffset>133792</wp:posOffset>
                </wp:positionV>
                <wp:extent cx="602643" cy="648308"/>
                <wp:effectExtent l="19050" t="38100" r="45085" b="38100"/>
                <wp:wrapNone/>
                <wp:docPr id="15" name="Étoile : 5 branch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43" cy="648308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E948F5" w14:textId="4DA9D4BD" w:rsidR="00C02A17" w:rsidRPr="00D67BB0" w:rsidRDefault="00C02A17" w:rsidP="00C02A17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10" w:name="_Hlk67226022"/>
                            <w:bookmarkStart w:id="11" w:name="_Hlk67226023"/>
                            <w:r w:rsidRPr="00D67BB0">
                              <w:rPr>
                                <w:color w:val="FFFFFF" w:themeColor="background1"/>
                              </w:rPr>
                              <w:t>3</w:t>
                            </w:r>
                            <w:bookmarkEnd w:id="10"/>
                            <w:bookmarkEnd w:id="1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899C8" id="Étoile : 5 branches 15" o:spid="_x0000_s1032" style="position:absolute;margin-left:3pt;margin-top:10.55pt;width:47.45pt;height:51.0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602643,64830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" adj="-11796480,,5400" path="m1,247631r230189,2l301322,r71131,247633l602642,247631,416414,400675r71134,247631l301322,495260,115095,648306,186229,400675,1,247631xe" fillcolor="#4472c4" strokecolor="#2f528f" strokeweight="1pt">
                <v:stroke joinstyle="miter"/>
                <v:formulas/>
                <v:path arrowok="t" o:connecttype="custom" o:connectlocs="1,247631;230190,247633;301322,0;372453,247633;602642,247631;416414,400675;487548,648306;301322,495260;115095,648306;186229,400675;1,247631" o:connectangles="0,0,0,0,0,0,0,0,0,0,0" textboxrect="0,0,602643,648308"/>
                <v:textbox>
                  <w:txbxContent>
                    <w:p w14:paraId="0EE948F5" w14:textId="4DA9D4BD" w:rsidR="00C02A17" w:rsidRPr="00D67BB0" w:rsidRDefault="00C02A17" w:rsidP="00C02A17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12" w:name="_Hlk67226022"/>
                      <w:bookmarkStart w:id="13" w:name="_Hlk67226023"/>
                      <w:r w:rsidRPr="00D67BB0">
                        <w:rPr>
                          <w:color w:val="FFFFFF" w:themeColor="background1"/>
                        </w:rPr>
                        <w:t>3</w:t>
                      </w:r>
                      <w:bookmarkEnd w:id="12"/>
                      <w:bookmarkEnd w:id="13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5976ECC" w14:textId="47A6B02E" w:rsidR="003241C4" w:rsidRPr="00D67BB0" w:rsidRDefault="009F5D27">
      <w:r>
        <w:t xml:space="preserve">      </w:t>
      </w:r>
      <w:r w:rsidR="003241C4" w:rsidRPr="003241C4">
        <w:rPr>
          <w:rFonts w:ascii="Comic Sans MS" w:hAnsi="Comic Sans MS"/>
          <w:u w:val="single"/>
        </w:rPr>
        <w:t>Quel est le détail original sur l’illustration ?</w:t>
      </w:r>
      <w:r w:rsidR="003241C4">
        <w:rPr>
          <w:rFonts w:ascii="Comic Sans MS" w:hAnsi="Comic Sans MS"/>
          <w:u w:val="single"/>
        </w:rPr>
        <w:t xml:space="preserve"> Réponds par une phrase :</w:t>
      </w:r>
    </w:p>
    <w:p w14:paraId="7E67C006" w14:textId="4D8EB31F" w:rsidR="003241C4" w:rsidRPr="00E443EB" w:rsidRDefault="00E443EB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9B9ABC" wp14:editId="1ED74317">
                <wp:simplePos x="0" y="0"/>
                <wp:positionH relativeFrom="page">
                  <wp:align>left</wp:align>
                </wp:positionH>
                <wp:positionV relativeFrom="paragraph">
                  <wp:posOffset>174653</wp:posOffset>
                </wp:positionV>
                <wp:extent cx="558248" cy="635717"/>
                <wp:effectExtent l="19050" t="38100" r="32385" b="31115"/>
                <wp:wrapNone/>
                <wp:docPr id="17" name="Étoile : 5 branch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248" cy="635717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31862" w14:textId="4D9111F8" w:rsidR="00E443EB" w:rsidRDefault="00E443EB" w:rsidP="00E443EB">
                            <w:pPr>
                              <w:jc w:val="center"/>
                            </w:pPr>
                            <w:bookmarkStart w:id="14" w:name="_Hlk67226547"/>
                            <w:bookmarkStart w:id="15" w:name="_Hlk67226548"/>
                            <w:bookmarkStart w:id="16" w:name="_Hlk67226552"/>
                            <w:bookmarkStart w:id="17" w:name="_Hlk67226553"/>
                            <w:r>
                              <w:t>4</w:t>
                            </w:r>
                            <w:bookmarkEnd w:id="14"/>
                            <w:bookmarkEnd w:id="15"/>
                            <w:bookmarkEnd w:id="16"/>
                            <w:bookmarkEnd w:id="1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B9ABC" id="Étoile : 5 branches 17" o:spid="_x0000_s1033" style="position:absolute;margin-left:0;margin-top:13.75pt;width:43.95pt;height:50.0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58248,6357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" adj="-11796480,,5400" path="m1,242822r213232,1l279124,r65891,242823l558247,242822,385738,392893r65894,242822l279124,485641,106616,635715,172510,392893,1,242822xe" fillcolor="#4472c4 [3204]" strokecolor="#1f3763 [1604]" strokeweight="1pt">
                <v:stroke joinstyle="miter"/>
                <v:formulas/>
                <v:path arrowok="t" o:connecttype="custom" o:connectlocs="1,242822;213233,242823;279124,0;345015,242823;558247,242822;385738,392893;451632,635715;279124,485641;106616,635715;172510,392893;1,242822" o:connectangles="0,0,0,0,0,0,0,0,0,0,0" textboxrect="0,0,558248,635717"/>
                <v:textbox>
                  <w:txbxContent>
                    <w:p w14:paraId="30831862" w14:textId="4D9111F8" w:rsidR="00E443EB" w:rsidRDefault="00E443EB" w:rsidP="00E443EB">
                      <w:pPr>
                        <w:jc w:val="center"/>
                      </w:pPr>
                      <w:bookmarkStart w:id="18" w:name="_Hlk67226547"/>
                      <w:bookmarkStart w:id="19" w:name="_Hlk67226548"/>
                      <w:bookmarkStart w:id="20" w:name="_Hlk67226552"/>
                      <w:bookmarkStart w:id="21" w:name="_Hlk67226553"/>
                      <w:r>
                        <w:t>4</w:t>
                      </w:r>
                      <w:bookmarkEnd w:id="18"/>
                      <w:bookmarkEnd w:id="19"/>
                      <w:bookmarkEnd w:id="20"/>
                      <w:bookmarkEnd w:id="21"/>
                    </w:p>
                  </w:txbxContent>
                </v:textbox>
                <w10:wrap anchorx="page"/>
              </v:shape>
            </w:pict>
          </mc:Fallback>
        </mc:AlternateContent>
      </w:r>
      <w:r w:rsidR="003241C4" w:rsidRPr="00E443EB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BBC1A9E" w14:textId="77777777" w:rsidR="009F5D27" w:rsidRDefault="00D67BB0" w:rsidP="009F5D27">
      <w:pPr>
        <w:rPr>
          <w:rFonts w:ascii="Comic Sans MS" w:hAnsi="Comic Sans MS"/>
          <w:u w:val="single"/>
        </w:rPr>
      </w:pPr>
      <w:r>
        <w:t xml:space="preserve">      </w:t>
      </w:r>
      <w:r w:rsidR="00E443EB">
        <w:t xml:space="preserve"> </w:t>
      </w:r>
      <w:r w:rsidR="00E443EB" w:rsidRPr="00E443EB">
        <w:rPr>
          <w:rFonts w:ascii="Comic Sans MS" w:hAnsi="Comic Sans MS"/>
          <w:u w:val="single"/>
        </w:rPr>
        <w:t>Voici le résumé rapide du livre : Lis-le et reproduis dans le tableau les étranges dessins d’Eripa</w:t>
      </w:r>
    </w:p>
    <w:p w14:paraId="503E98FC" w14:textId="3C0DE2A1" w:rsidR="00D67BB0" w:rsidRPr="009F5D27" w:rsidRDefault="00E443EB" w:rsidP="009F5D27">
      <w:pPr>
        <w:rPr>
          <w:rFonts w:ascii="Comic Sans MS" w:hAnsi="Comic Sans MS"/>
          <w:u w:val="single"/>
        </w:rPr>
      </w:pPr>
      <w:r w:rsidRPr="00E443EB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Patrick voit arriver Eripa, une petite Tchétchène, dans sa classe. Elle ne parle à personne mais lui </w:t>
      </w:r>
      <w:r w:rsidR="00D67BB0">
        <w:rPr>
          <w:rFonts w:ascii="Comic Sans MS" w:hAnsi="Comic Sans MS"/>
          <w:color w:val="262524"/>
          <w:sz w:val="21"/>
          <w:szCs w:val="21"/>
          <w:shd w:val="clear" w:color="auto" w:fill="FFFFFF"/>
        </w:rPr>
        <w:t xml:space="preserve">   </w:t>
      </w:r>
      <w:r w:rsidRPr="00E443EB">
        <w:rPr>
          <w:rFonts w:ascii="Comic Sans MS" w:hAnsi="Comic Sans MS"/>
          <w:color w:val="262524"/>
          <w:sz w:val="21"/>
          <w:szCs w:val="21"/>
          <w:shd w:val="clear" w:color="auto" w:fill="FFFFFF"/>
        </w:rPr>
        <w:t>adresse chaque jour d'étranges dessins (un chaton perdu dans la forêt, un crocodile écrasé sur une route, un soldat à l'air méchant, etc.) qu'elle dépose dans son sac...</w:t>
      </w:r>
      <w:r>
        <w:rPr>
          <w:rFonts w:ascii="Comic Sans MS" w:hAnsi="Comic Sans MS"/>
          <w:color w:val="262524"/>
          <w:sz w:val="21"/>
          <w:szCs w:val="21"/>
          <w:shd w:val="clear" w:color="auto" w:fill="FFFFFF"/>
        </w:rPr>
        <w:t> </w:t>
      </w:r>
    </w:p>
    <w:tbl>
      <w:tblPr>
        <w:tblStyle w:val="Grilledutableau"/>
        <w:tblW w:w="11341" w:type="dxa"/>
        <w:tblInd w:w="-431" w:type="dxa"/>
        <w:tblLook w:val="04A0" w:firstRow="1" w:lastRow="0" w:firstColumn="1" w:lastColumn="0" w:noHBand="0" w:noVBand="1"/>
      </w:tblPr>
      <w:tblGrid>
        <w:gridCol w:w="3687"/>
        <w:gridCol w:w="3827"/>
        <w:gridCol w:w="3827"/>
      </w:tblGrid>
      <w:tr w:rsidR="00D67BB0" w14:paraId="12C150FA" w14:textId="77777777" w:rsidTr="00D67BB0">
        <w:tc>
          <w:tcPr>
            <w:tcW w:w="3687" w:type="dxa"/>
          </w:tcPr>
          <w:p w14:paraId="11709B42" w14:textId="77777777" w:rsidR="00D67BB0" w:rsidRDefault="00D67BB0"/>
          <w:p w14:paraId="4592E1F1" w14:textId="77777777" w:rsidR="00D67BB0" w:rsidRDefault="00D67BB0"/>
          <w:p w14:paraId="308C0BAA" w14:textId="77777777" w:rsidR="00D67BB0" w:rsidRDefault="00D67BB0"/>
          <w:p w14:paraId="5DE03B7D" w14:textId="77777777" w:rsidR="00D67BB0" w:rsidRDefault="00D67BB0"/>
          <w:p w14:paraId="6C1133FF" w14:textId="77777777" w:rsidR="00D67BB0" w:rsidRDefault="00D67BB0"/>
          <w:p w14:paraId="2D86CECA" w14:textId="77777777" w:rsidR="00D67BB0" w:rsidRDefault="00D67BB0"/>
          <w:p w14:paraId="2E72F196" w14:textId="6B04ADA7" w:rsidR="00D67BB0" w:rsidRDefault="00D67BB0"/>
        </w:tc>
        <w:tc>
          <w:tcPr>
            <w:tcW w:w="3827" w:type="dxa"/>
          </w:tcPr>
          <w:p w14:paraId="0AAAC65C" w14:textId="77777777" w:rsidR="00D67BB0" w:rsidRDefault="00D67BB0"/>
        </w:tc>
        <w:tc>
          <w:tcPr>
            <w:tcW w:w="3827" w:type="dxa"/>
          </w:tcPr>
          <w:p w14:paraId="54887A1B" w14:textId="77777777" w:rsidR="00D67BB0" w:rsidRDefault="00D67BB0"/>
        </w:tc>
      </w:tr>
    </w:tbl>
    <w:p w14:paraId="3DB89DF4" w14:textId="7CE70102" w:rsidR="00856D74" w:rsidRDefault="009F5D2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4F605" wp14:editId="3D9079C8">
                <wp:simplePos x="0" y="0"/>
                <wp:positionH relativeFrom="page">
                  <wp:align>left</wp:align>
                </wp:positionH>
                <wp:positionV relativeFrom="paragraph">
                  <wp:posOffset>127111</wp:posOffset>
                </wp:positionV>
                <wp:extent cx="534670" cy="637761"/>
                <wp:effectExtent l="19050" t="38100" r="36830" b="29210"/>
                <wp:wrapNone/>
                <wp:docPr id="18" name="Étoile : 5 branche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670" cy="63776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9E756" w14:textId="2A706A18" w:rsidR="009F5D27" w:rsidRDefault="009F5D27" w:rsidP="009F5D27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4F605" id="Étoile : 5 branches 18" o:spid="_x0000_s1034" style="position:absolute;margin-left:0;margin-top:10pt;width:42.1pt;height:50.2pt;z-index:2516695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34670,6377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" adj="-11796480,,5400" path="m1,243602r204226,2l267335,r63108,243604l534669,243602,369446,394156r63111,243603l267335,487203,102113,637759,165224,394156,1,243602xe" fillcolor="#4472c4 [3204]" strokecolor="#1f3763 [1604]" strokeweight="1pt">
                <v:stroke joinstyle="miter"/>
                <v:formulas/>
                <v:path arrowok="t" o:connecttype="custom" o:connectlocs="1,243602;204227,243604;267335,0;330443,243604;534669,243602;369446,394156;432557,637759;267335,487203;102113,637759;165224,394156;1,243602" o:connectangles="0,0,0,0,0,0,0,0,0,0,0" textboxrect="0,0,534670,637761"/>
                <v:textbox>
                  <w:txbxContent>
                    <w:p w14:paraId="4459E756" w14:textId="2A706A18" w:rsidR="009F5D27" w:rsidRDefault="009F5D27" w:rsidP="009F5D27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6D74">
        <w:t xml:space="preserve">     </w:t>
      </w:r>
    </w:p>
    <w:p w14:paraId="04869207" w14:textId="320D6DC6" w:rsidR="003A54E6" w:rsidRDefault="008446E9" w:rsidP="003A54E6">
      <w:pPr>
        <w:rPr>
          <w:color w:val="1B1B1B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58A7D07" wp14:editId="48390CC9">
            <wp:simplePos x="0" y="0"/>
            <wp:positionH relativeFrom="margin">
              <wp:align>left</wp:align>
            </wp:positionH>
            <wp:positionV relativeFrom="paragraph">
              <wp:posOffset>644496</wp:posOffset>
            </wp:positionV>
            <wp:extent cx="1089660" cy="822827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82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E12DC">
        <w:rPr>
          <w:noProof/>
        </w:rPr>
        <w:drawing>
          <wp:anchor distT="0" distB="0" distL="114300" distR="114300" simplePos="0" relativeHeight="251671552" behindDoc="1" locked="0" layoutInCell="1" allowOverlap="1" wp14:anchorId="5C808287" wp14:editId="660BDB41">
            <wp:simplePos x="0" y="0"/>
            <wp:positionH relativeFrom="margin">
              <wp:posOffset>1391064</wp:posOffset>
            </wp:positionH>
            <wp:positionV relativeFrom="paragraph">
              <wp:posOffset>599109</wp:posOffset>
            </wp:positionV>
            <wp:extent cx="1041400" cy="761365"/>
            <wp:effectExtent l="0" t="0" r="6350" b="63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6D74">
        <w:t xml:space="preserve">        </w:t>
      </w:r>
      <w:r w:rsidR="006E12DC" w:rsidRPr="00614E16">
        <w:rPr>
          <w:b/>
          <w:bCs/>
        </w:rPr>
        <w:t>EN SAVOIR PLUS…</w:t>
      </w:r>
      <w:r w:rsidR="00856D74">
        <w:t xml:space="preserve"> La Tchétchénie est située proche de la Russie. La guerre </w:t>
      </w:r>
      <w:r w:rsidR="006E12DC">
        <w:t>a commencé</w:t>
      </w:r>
      <w:r w:rsidR="00856D74">
        <w:t xml:space="preserve"> </w:t>
      </w:r>
      <w:r w:rsidR="006E12DC">
        <w:t xml:space="preserve">en 2004 et a duré 7 ans faisant </w:t>
      </w:r>
      <w:r w:rsidR="00B05127">
        <w:t>plus de 150</w:t>
      </w:r>
      <w:r w:rsidR="006E12DC">
        <w:t> </w:t>
      </w:r>
      <w:r w:rsidR="00B05127">
        <w:t xml:space="preserve">000 morts. Les enfants sont aussi touchés par la guerre et s’expriment en dessinant ou </w:t>
      </w:r>
      <w:r w:rsidR="006E12DC">
        <w:t xml:space="preserve">en écrivant. Si tu lis </w:t>
      </w:r>
      <w:r w:rsidR="006E12DC" w:rsidRPr="006E12DC">
        <w:rPr>
          <w:u w:val="single"/>
        </w:rPr>
        <w:t>Les crocodiles d’Eripa</w:t>
      </w:r>
      <w:r w:rsidR="006E12DC">
        <w:t xml:space="preserve"> tu </w:t>
      </w:r>
      <w:r w:rsidR="00614E16">
        <w:t xml:space="preserve">verras </w:t>
      </w:r>
      <w:r w:rsidR="006E12DC">
        <w:rPr>
          <w:color w:val="1B1B1B"/>
          <w:shd w:val="clear" w:color="auto" w:fill="FFFFFF"/>
        </w:rPr>
        <w:t>qu</w:t>
      </w:r>
      <w:r w:rsidR="00614E16">
        <w:rPr>
          <w:color w:val="1B1B1B"/>
          <w:shd w:val="clear" w:color="auto" w:fill="FFFFFF"/>
        </w:rPr>
        <w:t>e</w:t>
      </w:r>
      <w:r w:rsidR="006E12DC">
        <w:rPr>
          <w:color w:val="1B1B1B"/>
          <w:shd w:val="clear" w:color="auto" w:fill="FFFFFF"/>
        </w:rPr>
        <w:t xml:space="preserve"> les enfants peuvent s'entraider pour surmonter </w:t>
      </w:r>
      <w:r>
        <w:rPr>
          <w:color w:val="1B1B1B"/>
          <w:shd w:val="clear" w:color="auto" w:fill="FFFFFF"/>
        </w:rPr>
        <w:t>des moments difficiles.</w:t>
      </w:r>
    </w:p>
    <w:p w14:paraId="1F2B2A4A" w14:textId="760E056F" w:rsidR="00B05127" w:rsidRPr="003A54E6" w:rsidRDefault="006E12DC" w:rsidP="003A54E6">
      <w:r>
        <w:t xml:space="preserve">           </w:t>
      </w:r>
      <w:r w:rsidR="003A54E6">
        <w:t xml:space="preserve">                                                                    </w:t>
      </w:r>
      <w:r>
        <w:t xml:space="preserve"> </w:t>
      </w:r>
      <w:r w:rsidR="00614E16" w:rsidRPr="00614E16">
        <w:rPr>
          <w:i/>
          <w:iCs/>
          <w:sz w:val="20"/>
          <w:szCs w:val="20"/>
          <w:u w:val="single"/>
        </w:rPr>
        <w:t>Dessins réalisés par des enfants tchéchènes pendant la guerre.</w:t>
      </w:r>
      <w:r w:rsidRPr="00614E16">
        <w:rPr>
          <w:i/>
          <w:iCs/>
          <w:sz w:val="20"/>
          <w:szCs w:val="20"/>
          <w:u w:val="single"/>
        </w:rPr>
        <w:t xml:space="preserve"> </w:t>
      </w:r>
      <w:r w:rsidRPr="00614E16">
        <w:rPr>
          <w:i/>
          <w:iCs/>
          <w:sz w:val="20"/>
          <w:szCs w:val="20"/>
          <w:u w:val="single"/>
        </w:rPr>
        <w:tab/>
      </w:r>
    </w:p>
    <w:sectPr w:rsidR="00B05127" w:rsidRPr="003A54E6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631"/>
    <w:rsid w:val="000E5DD3"/>
    <w:rsid w:val="00110631"/>
    <w:rsid w:val="002669FF"/>
    <w:rsid w:val="003241C4"/>
    <w:rsid w:val="003A54E6"/>
    <w:rsid w:val="004C2760"/>
    <w:rsid w:val="005926CC"/>
    <w:rsid w:val="00614E16"/>
    <w:rsid w:val="006E12DC"/>
    <w:rsid w:val="008446E9"/>
    <w:rsid w:val="00856D74"/>
    <w:rsid w:val="00890463"/>
    <w:rsid w:val="00892751"/>
    <w:rsid w:val="00932EF4"/>
    <w:rsid w:val="009F5D27"/>
    <w:rsid w:val="00B05127"/>
    <w:rsid w:val="00C02A17"/>
    <w:rsid w:val="00D67BB0"/>
    <w:rsid w:val="00E26D71"/>
    <w:rsid w:val="00E443EB"/>
    <w:rsid w:val="00E4449A"/>
    <w:rsid w:val="00F3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F91C"/>
  <w15:chartTrackingRefBased/>
  <w15:docId w15:val="{0B2EDF95-640D-44B8-8645-B25A1B08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7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EFFF3-DC30-4A1D-98B3-80CEB667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11</cp:revision>
  <dcterms:created xsi:type="dcterms:W3CDTF">2021-03-21T01:19:00Z</dcterms:created>
  <dcterms:modified xsi:type="dcterms:W3CDTF">2021-03-25T21:56:00Z</dcterms:modified>
</cp:coreProperties>
</file>